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方正仿宋简体" w:eastAsia="方正仿宋简体"/>
          <w:sz w:val="32"/>
          <w:szCs w:val="32"/>
        </w:rPr>
      </w:pPr>
      <w:r>
        <w:rPr>
          <w:rFonts w:hint="eastAsia" w:ascii="方正黑体简体" w:eastAsia="方正黑体简体"/>
          <w:sz w:val="32"/>
          <w:szCs w:val="32"/>
        </w:rPr>
        <w:t>附件</w:t>
      </w:r>
    </w:p>
    <w:p>
      <w:pPr>
        <w:widowControl/>
        <w:wordWrap w:val="0"/>
        <w:ind w:firstLine="3520" w:firstLineChars="1100"/>
        <w:jc w:val="left"/>
        <w:rPr>
          <w:rFonts w:hint="eastAsia" w:ascii="方正仿宋简体" w:eastAsia="方正仿宋简体"/>
          <w:sz w:val="32"/>
          <w:szCs w:val="32"/>
          <w:lang w:val="en-US" w:eastAsia="zh-CN"/>
        </w:rPr>
      </w:pPr>
      <w:r>
        <w:rPr>
          <w:rFonts w:hint="eastAsia" w:ascii="方正仿宋简体" w:eastAsia="方正仿宋简体"/>
          <w:sz w:val="32"/>
          <w:szCs w:val="32"/>
          <w:lang w:val="en-US" w:eastAsia="zh-CN"/>
        </w:rPr>
        <w:t>交通路线</w:t>
      </w:r>
    </w:p>
    <w:p>
      <w:pPr>
        <w:spacing w:line="600" w:lineRule="exact"/>
        <w:ind w:left="2312" w:leftChars="303" w:hanging="1676" w:hangingChars="524"/>
        <w:jc w:val="left"/>
        <w:rPr>
          <w:rFonts w:hint="default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酒店名称：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希尔顿欢朋酒店（吉林市恒大酒店管理有限公司）</w:t>
      </w:r>
    </w:p>
    <w:p>
      <w:pPr>
        <w:spacing w:line="600" w:lineRule="exact"/>
        <w:ind w:firstLine="640" w:firstLineChars="200"/>
        <w:jc w:val="left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酒店地址：吉林市丰满区吉林大街60号</w:t>
      </w:r>
    </w:p>
    <w:p>
      <w:pPr>
        <w:spacing w:line="600" w:lineRule="exact"/>
        <w:ind w:firstLine="640" w:firstLineChars="200"/>
        <w:jc w:val="left"/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酒店电话：0432-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66999999 杨经理：15981174041</w:t>
      </w:r>
    </w:p>
    <w:p>
      <w:pPr>
        <w:spacing w:line="600" w:lineRule="exact"/>
        <w:ind w:firstLine="640" w:firstLineChars="200"/>
        <w:jc w:val="left"/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酒店位置图：</w:t>
      </w:r>
    </w:p>
    <w:p>
      <w:pPr>
        <w:widowControl/>
        <w:spacing w:line="600" w:lineRule="exact"/>
        <w:ind w:firstLine="640" w:firstLineChars="200"/>
        <w:jc w:val="left"/>
        <w:rPr>
          <w:rFonts w:hint="eastAsia" w:ascii="方正仿宋简体" w:eastAsia="方正仿宋简体"/>
          <w:sz w:val="32"/>
          <w:szCs w:val="32"/>
          <w:lang w:eastAsia="zh-CN"/>
        </w:rPr>
      </w:pPr>
      <w:r>
        <w:rPr>
          <w:rFonts w:hint="eastAsia" w:ascii="方正仿宋简体" w:eastAsia="方正仿宋简体"/>
          <w:sz w:val="32"/>
          <w:szCs w:val="32"/>
          <w:lang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-603885</wp:posOffset>
            </wp:positionH>
            <wp:positionV relativeFrom="paragraph">
              <wp:posOffset>50800</wp:posOffset>
            </wp:positionV>
            <wp:extent cx="6582410" cy="3777615"/>
            <wp:effectExtent l="0" t="0" r="1270" b="1905"/>
            <wp:wrapNone/>
            <wp:docPr id="2" name="图片 2" descr="屏幕截图 2020-11-25 1429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屏幕截图 2020-11-25 142909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82410" cy="3777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widowControl/>
        <w:spacing w:line="600" w:lineRule="exact"/>
        <w:ind w:firstLine="640" w:firstLineChars="200"/>
        <w:jc w:val="left"/>
        <w:rPr>
          <w:rFonts w:ascii="方正仿宋简体" w:eastAsia="方正仿宋简体"/>
          <w:sz w:val="32"/>
          <w:szCs w:val="32"/>
        </w:rPr>
      </w:pPr>
    </w:p>
    <w:p>
      <w:pPr>
        <w:widowControl/>
        <w:spacing w:line="600" w:lineRule="exact"/>
        <w:ind w:firstLine="640" w:firstLineChars="200"/>
        <w:jc w:val="left"/>
        <w:rPr>
          <w:rFonts w:ascii="方正仿宋简体" w:eastAsia="方正仿宋简体"/>
          <w:sz w:val="32"/>
          <w:szCs w:val="32"/>
        </w:rPr>
      </w:pPr>
    </w:p>
    <w:p>
      <w:pPr>
        <w:widowControl/>
        <w:spacing w:line="600" w:lineRule="exact"/>
        <w:ind w:firstLine="640" w:firstLineChars="200"/>
        <w:jc w:val="left"/>
        <w:rPr>
          <w:rFonts w:ascii="方正仿宋简体" w:eastAsia="方正仿宋简体"/>
          <w:sz w:val="32"/>
          <w:szCs w:val="32"/>
        </w:rPr>
      </w:pPr>
    </w:p>
    <w:p>
      <w:pPr>
        <w:widowControl/>
        <w:spacing w:line="600" w:lineRule="exact"/>
        <w:ind w:firstLine="640" w:firstLineChars="200"/>
        <w:jc w:val="left"/>
        <w:rPr>
          <w:rFonts w:ascii="方正仿宋简体" w:eastAsia="方正仿宋简体"/>
          <w:sz w:val="32"/>
          <w:szCs w:val="32"/>
        </w:rPr>
      </w:pPr>
    </w:p>
    <w:p>
      <w:pPr>
        <w:widowControl/>
        <w:spacing w:line="600" w:lineRule="exact"/>
        <w:ind w:firstLine="640" w:firstLineChars="200"/>
        <w:jc w:val="left"/>
        <w:rPr>
          <w:rFonts w:ascii="方正仿宋简体" w:eastAsia="方正仿宋简体"/>
          <w:sz w:val="32"/>
          <w:szCs w:val="32"/>
        </w:rPr>
      </w:pPr>
    </w:p>
    <w:p>
      <w:pPr>
        <w:widowControl/>
        <w:spacing w:line="600" w:lineRule="exact"/>
        <w:ind w:firstLine="640" w:firstLineChars="200"/>
        <w:jc w:val="left"/>
        <w:rPr>
          <w:rFonts w:ascii="方正仿宋简体" w:eastAsia="方正仿宋简体"/>
          <w:sz w:val="32"/>
          <w:szCs w:val="32"/>
        </w:rPr>
      </w:pPr>
    </w:p>
    <w:p>
      <w:pPr>
        <w:widowControl/>
        <w:spacing w:line="600" w:lineRule="exact"/>
        <w:ind w:firstLine="640" w:firstLineChars="200"/>
        <w:jc w:val="left"/>
        <w:rPr>
          <w:rFonts w:ascii="方正仿宋简体" w:eastAsia="方正仿宋简体"/>
          <w:sz w:val="32"/>
          <w:szCs w:val="32"/>
        </w:rPr>
      </w:pPr>
    </w:p>
    <w:p>
      <w:pPr>
        <w:spacing w:line="600" w:lineRule="exact"/>
        <w:jc w:val="left"/>
        <w:rPr>
          <w:rFonts w:hint="eastAsia" w:ascii="方正仿宋简体" w:eastAsia="方正仿宋简体"/>
          <w:sz w:val="32"/>
          <w:szCs w:val="32"/>
          <w:lang w:eastAsia="zh-CN"/>
        </w:rPr>
      </w:pPr>
    </w:p>
    <w:p>
      <w:pPr>
        <w:spacing w:line="600" w:lineRule="exact"/>
        <w:jc w:val="left"/>
        <w:rPr>
          <w:rFonts w:hint="eastAsia" w:ascii="方正仿宋简体" w:eastAsia="方正仿宋简体"/>
          <w:sz w:val="32"/>
          <w:szCs w:val="32"/>
          <w:lang w:eastAsia="zh-CN"/>
        </w:rPr>
      </w:pPr>
    </w:p>
    <w:p>
      <w:pPr>
        <w:spacing w:line="600" w:lineRule="exact"/>
        <w:jc w:val="left"/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</w:pPr>
      <w:r>
        <w:rPr>
          <w:rFonts w:hint="eastAsia" w:ascii="方正仿宋简体" w:eastAsia="方正仿宋简体"/>
          <w:sz w:val="32"/>
          <w:szCs w:val="32"/>
          <w:lang w:eastAsia="zh-CN"/>
        </w:rPr>
        <w:t>乘车路线：</w:t>
      </w:r>
    </w:p>
    <w:p>
      <w:pPr>
        <w:widowControl/>
        <w:ind w:firstLine="640" w:firstLineChars="200"/>
        <w:jc w:val="left"/>
        <w:rPr>
          <w:rFonts w:hint="default" w:ascii="方正仿宋简体" w:eastAsia="方正仿宋简体"/>
          <w:sz w:val="32"/>
          <w:szCs w:val="32"/>
          <w:lang w:val="en-US" w:eastAsia="zh-CN"/>
        </w:rPr>
      </w:pPr>
      <w:r>
        <w:rPr>
          <w:rFonts w:hint="eastAsia" w:ascii="方正仿宋简体" w:eastAsia="方正仿宋简体"/>
          <w:sz w:val="32"/>
          <w:szCs w:val="32"/>
        </w:rPr>
        <w:t>由吉林市火车站</w:t>
      </w:r>
      <w:r>
        <w:rPr>
          <w:rFonts w:hint="eastAsia" w:ascii="方正仿宋简体" w:eastAsia="方正仿宋简体"/>
          <w:sz w:val="32"/>
          <w:szCs w:val="32"/>
          <w:lang w:val="en-US" w:eastAsia="zh-CN"/>
        </w:rPr>
        <w:t>东出口-希尔顿欢朋酒店(吉林大街店)</w:t>
      </w:r>
    </w:p>
    <w:p>
      <w:pPr>
        <w:widowControl/>
        <w:ind w:firstLine="640" w:firstLineChars="200"/>
        <w:jc w:val="left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乘</w:t>
      </w:r>
      <w:r>
        <w:rPr>
          <w:rFonts w:hint="eastAsia" w:ascii="方正仿宋简体" w:eastAsia="方正仿宋简体"/>
          <w:sz w:val="32"/>
          <w:szCs w:val="32"/>
          <w:lang w:val="en-US" w:eastAsia="zh-CN"/>
        </w:rPr>
        <w:t>3</w:t>
      </w:r>
      <w:r>
        <w:rPr>
          <w:rFonts w:hint="eastAsia" w:ascii="方正仿宋简体" w:eastAsia="方正仿宋简体"/>
          <w:sz w:val="32"/>
          <w:szCs w:val="32"/>
        </w:rPr>
        <w:t>3路至</w:t>
      </w:r>
      <w:r>
        <w:rPr>
          <w:rFonts w:hint="eastAsia" w:ascii="方正仿宋简体" w:eastAsia="方正仿宋简体"/>
          <w:sz w:val="32"/>
          <w:szCs w:val="32"/>
          <w:lang w:val="en-US" w:eastAsia="zh-CN"/>
        </w:rPr>
        <w:t>丰满区政府</w:t>
      </w:r>
      <w:r>
        <w:rPr>
          <w:rFonts w:hint="eastAsia" w:ascii="方正仿宋简体" w:eastAsia="方正仿宋简体"/>
          <w:sz w:val="32"/>
          <w:szCs w:val="32"/>
        </w:rPr>
        <w:t>下车，</w:t>
      </w:r>
      <w:r>
        <w:rPr>
          <w:rFonts w:hint="eastAsia" w:ascii="方正仿宋简体" w:eastAsia="方正仿宋简体"/>
          <w:sz w:val="32"/>
          <w:szCs w:val="32"/>
          <w:lang w:val="en-US" w:eastAsia="zh-CN"/>
        </w:rPr>
        <w:t>南</w:t>
      </w:r>
      <w:r>
        <w:rPr>
          <w:rFonts w:hint="eastAsia" w:ascii="方正仿宋简体" w:eastAsia="方正仿宋简体"/>
          <w:sz w:val="32"/>
          <w:szCs w:val="32"/>
        </w:rPr>
        <w:t>行</w:t>
      </w:r>
      <w:r>
        <w:rPr>
          <w:rFonts w:hint="eastAsia" w:ascii="方正仿宋简体" w:eastAsia="方正仿宋简体"/>
          <w:sz w:val="32"/>
          <w:szCs w:val="32"/>
          <w:lang w:val="en-US" w:eastAsia="zh-CN"/>
        </w:rPr>
        <w:t>290</w:t>
      </w:r>
      <w:r>
        <w:rPr>
          <w:rFonts w:hint="eastAsia" w:ascii="方正仿宋简体" w:eastAsia="方正仿宋简体"/>
          <w:sz w:val="32"/>
          <w:szCs w:val="32"/>
        </w:rPr>
        <w:t>米</w:t>
      </w:r>
    </w:p>
    <w:p>
      <w:pPr>
        <w:widowControl/>
        <w:ind w:firstLine="640" w:firstLineChars="200"/>
        <w:jc w:val="left"/>
        <w:rPr>
          <w:rFonts w:hint="default" w:ascii="方正仿宋简体" w:eastAsia="方正仿宋简体"/>
          <w:sz w:val="32"/>
          <w:szCs w:val="32"/>
          <w:lang w:val="en-US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乘出租车前往酒店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约6公里，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需要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18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分钟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。</w:t>
      </w:r>
    </w:p>
    <w:p>
      <w:pPr>
        <w:spacing w:line="600" w:lineRule="exact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spacing w:line="600" w:lineRule="exact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spacing w:line="600" w:lineRule="exact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食宿安排：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培训期间，参加人员的食宿可由会务统一安排，其费用自理。食宿标准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：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290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元/人·天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（单人间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490</w:t>
      </w:r>
      <w:bookmarkStart w:id="0" w:name="_GoBack"/>
      <w:bookmarkEnd w:id="0"/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/人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·天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该费用请于报到时直接向酒店交纳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.</w:t>
      </w:r>
    </w:p>
    <w:p>
      <w:pPr>
        <w:widowControl/>
        <w:jc w:val="left"/>
        <w:rPr>
          <w:rFonts w:ascii="方正仿宋简体" w:eastAsia="方正仿宋简体"/>
          <w:sz w:val="32"/>
          <w:szCs w:val="32"/>
        </w:rPr>
      </w:pPr>
    </w:p>
    <w:p>
      <w:pPr>
        <w:widowControl/>
        <w:jc w:val="left"/>
        <w:rPr>
          <w:rFonts w:ascii="方正仿宋简体" w:eastAsia="方正仿宋简体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方正仿宋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宋体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="宋体" w:hAnsi="宋体" w:eastAsia="宋体"/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DE5"/>
    <w:rsid w:val="00003EAA"/>
    <w:rsid w:val="00064B40"/>
    <w:rsid w:val="00066201"/>
    <w:rsid w:val="00080ED4"/>
    <w:rsid w:val="00085523"/>
    <w:rsid w:val="000A7D7B"/>
    <w:rsid w:val="000C1454"/>
    <w:rsid w:val="000D2D16"/>
    <w:rsid w:val="000E5656"/>
    <w:rsid w:val="000F46E2"/>
    <w:rsid w:val="0010369D"/>
    <w:rsid w:val="0010709D"/>
    <w:rsid w:val="00130FF7"/>
    <w:rsid w:val="00132FCE"/>
    <w:rsid w:val="001468F4"/>
    <w:rsid w:val="00151C83"/>
    <w:rsid w:val="0016053F"/>
    <w:rsid w:val="001919C9"/>
    <w:rsid w:val="001A4468"/>
    <w:rsid w:val="001C067E"/>
    <w:rsid w:val="001C2F3E"/>
    <w:rsid w:val="001C5B0A"/>
    <w:rsid w:val="001D25BE"/>
    <w:rsid w:val="001D2A9F"/>
    <w:rsid w:val="001E693D"/>
    <w:rsid w:val="00251220"/>
    <w:rsid w:val="002649EB"/>
    <w:rsid w:val="0028382C"/>
    <w:rsid w:val="00295B43"/>
    <w:rsid w:val="002A456E"/>
    <w:rsid w:val="002A6BCB"/>
    <w:rsid w:val="002B3C0A"/>
    <w:rsid w:val="002B66B6"/>
    <w:rsid w:val="002E1F4D"/>
    <w:rsid w:val="002E4AB0"/>
    <w:rsid w:val="002F5963"/>
    <w:rsid w:val="003016EB"/>
    <w:rsid w:val="00306F29"/>
    <w:rsid w:val="00316C28"/>
    <w:rsid w:val="00323E1E"/>
    <w:rsid w:val="00333062"/>
    <w:rsid w:val="003442E4"/>
    <w:rsid w:val="003453A6"/>
    <w:rsid w:val="00356BE4"/>
    <w:rsid w:val="00356D90"/>
    <w:rsid w:val="003601EA"/>
    <w:rsid w:val="00363BDC"/>
    <w:rsid w:val="003A5C71"/>
    <w:rsid w:val="003F63F2"/>
    <w:rsid w:val="00413F30"/>
    <w:rsid w:val="00427AFD"/>
    <w:rsid w:val="004453E3"/>
    <w:rsid w:val="00460702"/>
    <w:rsid w:val="00470BCB"/>
    <w:rsid w:val="004804C2"/>
    <w:rsid w:val="00484AF2"/>
    <w:rsid w:val="004851C6"/>
    <w:rsid w:val="004A0BC6"/>
    <w:rsid w:val="004B5D88"/>
    <w:rsid w:val="004D39A6"/>
    <w:rsid w:val="004D5BA1"/>
    <w:rsid w:val="004F4BD6"/>
    <w:rsid w:val="00500398"/>
    <w:rsid w:val="00510D49"/>
    <w:rsid w:val="005176A2"/>
    <w:rsid w:val="005551D1"/>
    <w:rsid w:val="00562429"/>
    <w:rsid w:val="00575F43"/>
    <w:rsid w:val="00582F57"/>
    <w:rsid w:val="005A55A9"/>
    <w:rsid w:val="005A6805"/>
    <w:rsid w:val="005B2D18"/>
    <w:rsid w:val="005B578B"/>
    <w:rsid w:val="005C6FA8"/>
    <w:rsid w:val="005C6FCA"/>
    <w:rsid w:val="005E34CC"/>
    <w:rsid w:val="005E4297"/>
    <w:rsid w:val="005F54E1"/>
    <w:rsid w:val="00601715"/>
    <w:rsid w:val="0060242B"/>
    <w:rsid w:val="0064338F"/>
    <w:rsid w:val="006C25E0"/>
    <w:rsid w:val="006C6976"/>
    <w:rsid w:val="006D4CA4"/>
    <w:rsid w:val="006E16A7"/>
    <w:rsid w:val="006E1D9F"/>
    <w:rsid w:val="006F0EA7"/>
    <w:rsid w:val="006F1AB7"/>
    <w:rsid w:val="00726DD7"/>
    <w:rsid w:val="00783BF8"/>
    <w:rsid w:val="00786357"/>
    <w:rsid w:val="007B5D81"/>
    <w:rsid w:val="007E3D23"/>
    <w:rsid w:val="007E7D92"/>
    <w:rsid w:val="007F2707"/>
    <w:rsid w:val="00805767"/>
    <w:rsid w:val="00806154"/>
    <w:rsid w:val="008101D2"/>
    <w:rsid w:val="00850F03"/>
    <w:rsid w:val="008868C5"/>
    <w:rsid w:val="00887A69"/>
    <w:rsid w:val="00892AB1"/>
    <w:rsid w:val="008943FF"/>
    <w:rsid w:val="008A7151"/>
    <w:rsid w:val="008E0D47"/>
    <w:rsid w:val="0090713A"/>
    <w:rsid w:val="009350B7"/>
    <w:rsid w:val="0094329C"/>
    <w:rsid w:val="009753B7"/>
    <w:rsid w:val="00983190"/>
    <w:rsid w:val="0098406C"/>
    <w:rsid w:val="009A351B"/>
    <w:rsid w:val="009A4AA9"/>
    <w:rsid w:val="009B5D6A"/>
    <w:rsid w:val="009C41C5"/>
    <w:rsid w:val="009C7B28"/>
    <w:rsid w:val="009D4076"/>
    <w:rsid w:val="009E3C3C"/>
    <w:rsid w:val="00A05E5A"/>
    <w:rsid w:val="00A14A41"/>
    <w:rsid w:val="00A2782E"/>
    <w:rsid w:val="00A33A2A"/>
    <w:rsid w:val="00A33C79"/>
    <w:rsid w:val="00A34BE9"/>
    <w:rsid w:val="00A42872"/>
    <w:rsid w:val="00A44E21"/>
    <w:rsid w:val="00A46E9F"/>
    <w:rsid w:val="00A56153"/>
    <w:rsid w:val="00A70DFA"/>
    <w:rsid w:val="00A76DB2"/>
    <w:rsid w:val="00A7748F"/>
    <w:rsid w:val="00AB5305"/>
    <w:rsid w:val="00AD4405"/>
    <w:rsid w:val="00AF6850"/>
    <w:rsid w:val="00B07EFA"/>
    <w:rsid w:val="00B172F9"/>
    <w:rsid w:val="00B2015B"/>
    <w:rsid w:val="00B210CD"/>
    <w:rsid w:val="00B710F4"/>
    <w:rsid w:val="00B81601"/>
    <w:rsid w:val="00B9000C"/>
    <w:rsid w:val="00B947AA"/>
    <w:rsid w:val="00BA3972"/>
    <w:rsid w:val="00BB11D0"/>
    <w:rsid w:val="00BB253A"/>
    <w:rsid w:val="00BB2669"/>
    <w:rsid w:val="00BB5401"/>
    <w:rsid w:val="00BD1098"/>
    <w:rsid w:val="00BE5D19"/>
    <w:rsid w:val="00BE780A"/>
    <w:rsid w:val="00BF3CB4"/>
    <w:rsid w:val="00BF5AAC"/>
    <w:rsid w:val="00C16528"/>
    <w:rsid w:val="00C345A5"/>
    <w:rsid w:val="00C40BBC"/>
    <w:rsid w:val="00C47B98"/>
    <w:rsid w:val="00C51700"/>
    <w:rsid w:val="00C55388"/>
    <w:rsid w:val="00C63CFD"/>
    <w:rsid w:val="00C646C6"/>
    <w:rsid w:val="00C727F8"/>
    <w:rsid w:val="00C74F42"/>
    <w:rsid w:val="00CA3178"/>
    <w:rsid w:val="00CA75DF"/>
    <w:rsid w:val="00CB3A6F"/>
    <w:rsid w:val="00CD2F6A"/>
    <w:rsid w:val="00CD33F5"/>
    <w:rsid w:val="00CE101B"/>
    <w:rsid w:val="00CE43A6"/>
    <w:rsid w:val="00CF373B"/>
    <w:rsid w:val="00D1648A"/>
    <w:rsid w:val="00D23F60"/>
    <w:rsid w:val="00D26F44"/>
    <w:rsid w:val="00D31905"/>
    <w:rsid w:val="00D3627E"/>
    <w:rsid w:val="00D43374"/>
    <w:rsid w:val="00D55511"/>
    <w:rsid w:val="00D96F84"/>
    <w:rsid w:val="00DA724D"/>
    <w:rsid w:val="00DB564B"/>
    <w:rsid w:val="00DD0551"/>
    <w:rsid w:val="00DD2489"/>
    <w:rsid w:val="00DD48BE"/>
    <w:rsid w:val="00DE6A14"/>
    <w:rsid w:val="00DF1180"/>
    <w:rsid w:val="00E03EA6"/>
    <w:rsid w:val="00E14B15"/>
    <w:rsid w:val="00E265CA"/>
    <w:rsid w:val="00E40A3A"/>
    <w:rsid w:val="00E528FB"/>
    <w:rsid w:val="00E544EA"/>
    <w:rsid w:val="00E70D63"/>
    <w:rsid w:val="00E779F3"/>
    <w:rsid w:val="00E77A77"/>
    <w:rsid w:val="00E82353"/>
    <w:rsid w:val="00EA06A4"/>
    <w:rsid w:val="00EA20AF"/>
    <w:rsid w:val="00EC1679"/>
    <w:rsid w:val="00EC1847"/>
    <w:rsid w:val="00EE3956"/>
    <w:rsid w:val="00EE3B63"/>
    <w:rsid w:val="00EE7CA9"/>
    <w:rsid w:val="00EE7DE5"/>
    <w:rsid w:val="00EF15D0"/>
    <w:rsid w:val="00F32B3C"/>
    <w:rsid w:val="00F3323F"/>
    <w:rsid w:val="00F43E30"/>
    <w:rsid w:val="00F43EC7"/>
    <w:rsid w:val="00F445DA"/>
    <w:rsid w:val="00F6102D"/>
    <w:rsid w:val="00F648C0"/>
    <w:rsid w:val="00FA4882"/>
    <w:rsid w:val="00FB209E"/>
    <w:rsid w:val="00FB3673"/>
    <w:rsid w:val="00FB5EF2"/>
    <w:rsid w:val="00FD660A"/>
    <w:rsid w:val="00FE6D8D"/>
    <w:rsid w:val="01B06FE6"/>
    <w:rsid w:val="045D4AF0"/>
    <w:rsid w:val="060B2C10"/>
    <w:rsid w:val="0927085A"/>
    <w:rsid w:val="09617FE8"/>
    <w:rsid w:val="0C7A1CD7"/>
    <w:rsid w:val="0E1A7A00"/>
    <w:rsid w:val="12894387"/>
    <w:rsid w:val="149F04A8"/>
    <w:rsid w:val="1D4D5FFB"/>
    <w:rsid w:val="1D6267CF"/>
    <w:rsid w:val="1E601778"/>
    <w:rsid w:val="1F9D1734"/>
    <w:rsid w:val="22B44D76"/>
    <w:rsid w:val="2306765C"/>
    <w:rsid w:val="257373D5"/>
    <w:rsid w:val="25C95A28"/>
    <w:rsid w:val="26A82D11"/>
    <w:rsid w:val="28CF4CF1"/>
    <w:rsid w:val="292F0B2F"/>
    <w:rsid w:val="2D2B5FF3"/>
    <w:rsid w:val="2F807E55"/>
    <w:rsid w:val="33843014"/>
    <w:rsid w:val="348B2035"/>
    <w:rsid w:val="3C18499A"/>
    <w:rsid w:val="3E8B466C"/>
    <w:rsid w:val="3EA50EAF"/>
    <w:rsid w:val="4104169F"/>
    <w:rsid w:val="45F1693A"/>
    <w:rsid w:val="48A9781F"/>
    <w:rsid w:val="4D523AFB"/>
    <w:rsid w:val="4F58211F"/>
    <w:rsid w:val="519D03C1"/>
    <w:rsid w:val="51C21ABC"/>
    <w:rsid w:val="52BC4CED"/>
    <w:rsid w:val="53476453"/>
    <w:rsid w:val="56992604"/>
    <w:rsid w:val="5A4C5CC6"/>
    <w:rsid w:val="5E134F17"/>
    <w:rsid w:val="61686AC6"/>
    <w:rsid w:val="62DB6610"/>
    <w:rsid w:val="652D7C08"/>
    <w:rsid w:val="65B147BB"/>
    <w:rsid w:val="66173A2F"/>
    <w:rsid w:val="663E086E"/>
    <w:rsid w:val="6CF517BB"/>
    <w:rsid w:val="6D6A5F94"/>
    <w:rsid w:val="6DC61165"/>
    <w:rsid w:val="6EA53ED3"/>
    <w:rsid w:val="6F2E25C5"/>
    <w:rsid w:val="6F5A6412"/>
    <w:rsid w:val="71977656"/>
    <w:rsid w:val="71B53D64"/>
    <w:rsid w:val="785557B6"/>
    <w:rsid w:val="7BD60C49"/>
    <w:rsid w:val="7C754FA6"/>
    <w:rsid w:val="7F782BE0"/>
    <w:rsid w:val="7FE78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6">
    <w:name w:val="Title"/>
    <w:basedOn w:val="1"/>
    <w:next w:val="1"/>
    <w:link w:val="11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styleId="9">
    <w:name w:val="Hyperlink"/>
    <w:basedOn w:val="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页脚 Char"/>
    <w:basedOn w:val="8"/>
    <w:link w:val="3"/>
    <w:qFormat/>
    <w:uiPriority w:val="99"/>
    <w:rPr>
      <w:sz w:val="18"/>
      <w:szCs w:val="18"/>
    </w:rPr>
  </w:style>
  <w:style w:type="character" w:customStyle="1" w:styleId="11">
    <w:name w:val="标题 Char"/>
    <w:basedOn w:val="8"/>
    <w:link w:val="6"/>
    <w:qFormat/>
    <w:uiPriority w:val="0"/>
    <w:rPr>
      <w:rFonts w:ascii="Cambria" w:hAnsi="Cambria" w:eastAsia="宋体" w:cs="Times New Roman"/>
      <w:b/>
      <w:bCs/>
      <w:sz w:val="32"/>
      <w:szCs w:val="32"/>
    </w:rPr>
  </w:style>
  <w:style w:type="character" w:customStyle="1" w:styleId="12">
    <w:name w:val="页眉 Char"/>
    <w:basedOn w:val="8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批注框文本 Char"/>
    <w:basedOn w:val="8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5">
    <w:name w:val="op-map-singlepoint-info-right1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7</Pages>
  <Words>247</Words>
  <Characters>1411</Characters>
  <Lines>11</Lines>
  <Paragraphs>3</Paragraphs>
  <TotalTime>2</TotalTime>
  <ScaleCrop>false</ScaleCrop>
  <LinksUpToDate>false</LinksUpToDate>
  <CharactersWithSpaces>1655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2020-08-14T14:30:00Z</dcterms:created>
  <dc:creator>lenovo</dc:creator>
  <cp:lastModifiedBy>Administrator</cp:lastModifiedBy>
  <cp:lastPrinted>2020-11-06T14:43:00Z</cp:lastPrinted>
  <dcterms:modified xsi:type="dcterms:W3CDTF">2020-11-29T01:28:02Z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